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D3" w:rsidRDefault="00705E51" w:rsidP="00DD202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272A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AD272A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0A54D3" w:rsidRDefault="000A54D3" w:rsidP="00705E5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178996" cy="1636159"/>
            <wp:effectExtent l="133350" t="95250" r="126365" b="154940"/>
            <wp:docPr id="1" name="Рисунок 1" descr="C:\Users\Наталья\Documents\2015-16г.ФОТО № 133\Тур. слет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2015-16г.ФОТО № 133\Тур. слет\IMG_0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9" cy="16454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C76F316" wp14:editId="6A584D49">
            <wp:extent cx="2889115" cy="2081719"/>
            <wp:effectExtent l="133350" t="114300" r="121285" b="147320"/>
            <wp:docPr id="2" name="Рисунок 2" descr="C:\Users\Наталья\Documents\2015-16г.ФОТО № 133\Тур. слет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2015-16г.ФОТО № 133\Тур. слет\IMG_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02" cy="20853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B57C19B" wp14:editId="70AB5662">
            <wp:extent cx="2772381" cy="2033081"/>
            <wp:effectExtent l="133350" t="114300" r="123825" b="139065"/>
            <wp:docPr id="3" name="Рисунок 3" descr="C:\Users\Наталья\Documents\2015-16г.ФОТО № 133\Тур. слет\IMG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2015-16г.ФОТО № 133\Тур. слет\IMG_0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71" cy="2033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1CA30CE" wp14:editId="34BF0A54">
            <wp:extent cx="1916349" cy="1348541"/>
            <wp:effectExtent l="133350" t="114300" r="122555" b="137795"/>
            <wp:docPr id="4" name="Рисунок 4" descr="C:\Users\Наталья\Documents\2015-16г.ФОТО № 133\Тур. слет\IMG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2015-16г.ФОТО № 133\Тур. слет\IMG_1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29" cy="13483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3266B5" wp14:editId="619AF6CF">
            <wp:extent cx="2422187" cy="1529802"/>
            <wp:effectExtent l="133350" t="95250" r="130810" b="146685"/>
            <wp:docPr id="5" name="Рисунок 5" descr="C:\Users\Наталья\Documents\2015-16г.ФОТО № 133\Тур. слет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2015-16г.ФОТО № 133\Тур. слет\IMG_1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82" cy="15295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515AD79" wp14:editId="2BACB9D3">
            <wp:extent cx="2373549" cy="1684977"/>
            <wp:effectExtent l="133350" t="114300" r="122555" b="144145"/>
            <wp:docPr id="6" name="Рисунок 6" descr="C:\Users\Наталья\Documents\2015-16г.ФОТО № 133\Тур. слет\IMG_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ocuments\2015-16г.ФОТО № 133\Тур. слет\IMG_12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53" cy="16846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0A54D3" w:rsidRDefault="000A54D3" w:rsidP="000A54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705E5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705E5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705E5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54D3" w:rsidRDefault="000A54D3" w:rsidP="00DD20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202F" w:rsidRPr="00AD272A" w:rsidRDefault="00DD202F" w:rsidP="00DD20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A007C" w:rsidRPr="00AD272A" w:rsidRDefault="00EA74FE" w:rsidP="00705E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72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Сценарий  туристического праздника </w:t>
      </w:r>
    </w:p>
    <w:p w:rsidR="00C46B31" w:rsidRPr="00AD272A" w:rsidRDefault="00C46B31" w:rsidP="00705E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72A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Разработала инструктор по физической культуре </w:t>
      </w:r>
      <w:proofErr w:type="spellStart"/>
      <w:r w:rsidRPr="00AD272A">
        <w:rPr>
          <w:rFonts w:ascii="Times New Roman" w:hAnsi="Times New Roman" w:cs="Times New Roman"/>
          <w:b/>
          <w:i/>
          <w:sz w:val="28"/>
          <w:szCs w:val="28"/>
        </w:rPr>
        <w:t>Хуббатуллина</w:t>
      </w:r>
      <w:proofErr w:type="spellEnd"/>
      <w:r w:rsidRPr="00AD272A">
        <w:rPr>
          <w:rFonts w:ascii="Times New Roman" w:hAnsi="Times New Roman" w:cs="Times New Roman"/>
          <w:b/>
          <w:i/>
          <w:sz w:val="28"/>
          <w:szCs w:val="28"/>
        </w:rPr>
        <w:t xml:space="preserve"> Л.С.</w:t>
      </w:r>
    </w:p>
    <w:p w:rsidR="000A29E0" w:rsidRPr="00C46B31" w:rsidRDefault="000A29E0" w:rsidP="001E6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99D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E51">
        <w:rPr>
          <w:rFonts w:ascii="Times New Roman" w:hAnsi="Times New Roman" w:cs="Times New Roman"/>
          <w:b/>
          <w:sz w:val="28"/>
          <w:szCs w:val="28"/>
        </w:rPr>
        <w:t>Цель:</w:t>
      </w:r>
      <w:r w:rsidR="004A5E0A" w:rsidRPr="00C46B31">
        <w:rPr>
          <w:rFonts w:ascii="Times New Roman" w:hAnsi="Times New Roman" w:cs="Times New Roman"/>
          <w:sz w:val="28"/>
          <w:szCs w:val="28"/>
        </w:rPr>
        <w:t xml:space="preserve"> Расширять адаптационные  и  функциональные возможности дошкольников, обогащать двигательный  опыт.</w:t>
      </w:r>
      <w:r w:rsidRPr="00C4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51" w:rsidRDefault="009C299D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E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4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63" w:rsidRPr="00C46B31" w:rsidRDefault="009C299D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 xml:space="preserve">1) Закреплять расширенное представление детей о сохранении здоровья </w:t>
      </w:r>
      <w:r w:rsidR="00A868C9">
        <w:rPr>
          <w:rFonts w:ascii="Times New Roman" w:hAnsi="Times New Roman" w:cs="Times New Roman"/>
          <w:sz w:val="28"/>
          <w:szCs w:val="28"/>
        </w:rPr>
        <w:t>через активный отдых на воздухе</w:t>
      </w:r>
    </w:p>
    <w:p w:rsidR="009C299D" w:rsidRPr="00C46B31" w:rsidRDefault="009C299D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2)Вовлекать детей в творческую деятельность, воздействовать на личность ребенка.</w:t>
      </w:r>
    </w:p>
    <w:p w:rsidR="009C299D" w:rsidRPr="00C46B31" w:rsidRDefault="00F7345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3)Формировать межличностные отношения, в частности, дружеские отношения  детей  в процессе игровой  туристической  деятельности.</w:t>
      </w:r>
    </w:p>
    <w:p w:rsidR="009C299D" w:rsidRPr="00C46B31" w:rsidRDefault="009C299D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4)Развивать физические качества, обеспечивая высокую двигательную активность.</w:t>
      </w:r>
    </w:p>
    <w:p w:rsidR="009C299D" w:rsidRPr="00C46B31" w:rsidRDefault="009C299D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5)Создать атмосферу радости и дружелюбия</w:t>
      </w:r>
      <w:r w:rsidR="00EE030F" w:rsidRPr="00C46B31">
        <w:rPr>
          <w:rFonts w:ascii="Times New Roman" w:hAnsi="Times New Roman" w:cs="Times New Roman"/>
          <w:sz w:val="28"/>
          <w:szCs w:val="28"/>
        </w:rPr>
        <w:t>, доставляя детям удовольствие.</w:t>
      </w:r>
    </w:p>
    <w:p w:rsidR="00EE030F" w:rsidRDefault="00EE030F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6)Закрепить полученные туристические знания, умения навыки.</w:t>
      </w:r>
    </w:p>
    <w:p w:rsidR="00705E51" w:rsidRPr="00C46B31" w:rsidRDefault="00705E5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30F" w:rsidRPr="00705E51" w:rsidRDefault="00EE030F" w:rsidP="00705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E5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E030F" w:rsidRPr="00C46B31" w:rsidRDefault="00EE030F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1)Конкурс рисунков и аппликаций на тему о туризме.</w:t>
      </w:r>
    </w:p>
    <w:p w:rsidR="00EE030F" w:rsidRPr="00C46B31" w:rsidRDefault="00EE030F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2)Повторение прав</w:t>
      </w:r>
      <w:r w:rsidR="00C46B31" w:rsidRPr="00C46B31">
        <w:rPr>
          <w:rFonts w:ascii="Times New Roman" w:hAnsi="Times New Roman" w:cs="Times New Roman"/>
          <w:sz w:val="28"/>
          <w:szCs w:val="28"/>
        </w:rPr>
        <w:t>ил поведения на природе.</w:t>
      </w:r>
    </w:p>
    <w:p w:rsidR="00C46B31" w:rsidRPr="00C46B31" w:rsidRDefault="00C46B3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3) Беседы о соблюдении  культурно-гигиенических навыков  на природе.</w:t>
      </w:r>
    </w:p>
    <w:p w:rsidR="00EE030F" w:rsidRPr="00C46B31" w:rsidRDefault="00A868C9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030F" w:rsidRPr="00C46B31">
        <w:rPr>
          <w:rFonts w:ascii="Times New Roman" w:hAnsi="Times New Roman" w:cs="Times New Roman"/>
          <w:sz w:val="28"/>
          <w:szCs w:val="28"/>
        </w:rPr>
        <w:t>)Беседы о лесных грибах и ягодах, как развести костер, из чего можно сварить кашу и суп в походных условиях.</w:t>
      </w:r>
    </w:p>
    <w:p w:rsidR="00EE030F" w:rsidRPr="00C46B31" w:rsidRDefault="00A868C9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030F" w:rsidRPr="00C46B31">
        <w:rPr>
          <w:rFonts w:ascii="Times New Roman" w:hAnsi="Times New Roman" w:cs="Times New Roman"/>
          <w:sz w:val="28"/>
          <w:szCs w:val="28"/>
        </w:rPr>
        <w:t>)Разучить пословицы и поговорки о здоровье.</w:t>
      </w:r>
    </w:p>
    <w:p w:rsidR="00EE030F" w:rsidRDefault="00EE030F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B31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C46B31">
        <w:rPr>
          <w:rFonts w:ascii="Times New Roman" w:hAnsi="Times New Roman" w:cs="Times New Roman"/>
          <w:sz w:val="28"/>
          <w:szCs w:val="28"/>
        </w:rPr>
        <w:t xml:space="preserve"> проводится летом на территории детского сада. Форма одежды походная (по погоде)</w:t>
      </w:r>
      <w:r w:rsidR="000716E7" w:rsidRPr="00C46B31">
        <w:rPr>
          <w:rFonts w:ascii="Times New Roman" w:hAnsi="Times New Roman" w:cs="Times New Roman"/>
          <w:sz w:val="28"/>
          <w:szCs w:val="28"/>
        </w:rPr>
        <w:t>. У каждог</w:t>
      </w:r>
      <w:r w:rsidR="00C46B31" w:rsidRPr="00C46B31">
        <w:rPr>
          <w:rFonts w:ascii="Times New Roman" w:hAnsi="Times New Roman" w:cs="Times New Roman"/>
          <w:sz w:val="28"/>
          <w:szCs w:val="28"/>
        </w:rPr>
        <w:t>о ребенка рюкзак с сухим пайко</w:t>
      </w:r>
      <w:proofErr w:type="gramStart"/>
      <w:r w:rsidR="00C46B31" w:rsidRPr="00C46B3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C46B31" w:rsidRPr="00C46B31">
        <w:rPr>
          <w:rFonts w:ascii="Times New Roman" w:hAnsi="Times New Roman" w:cs="Times New Roman"/>
          <w:sz w:val="28"/>
          <w:szCs w:val="28"/>
        </w:rPr>
        <w:t xml:space="preserve"> печенье, яйцо, яблоко, бутерброд)</w:t>
      </w:r>
    </w:p>
    <w:p w:rsidR="00705E51" w:rsidRPr="00C46B31" w:rsidRDefault="00705E5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9E8" w:rsidRPr="00C46B31" w:rsidRDefault="00F079E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E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46B31">
        <w:rPr>
          <w:rFonts w:ascii="Times New Roman" w:hAnsi="Times New Roman" w:cs="Times New Roman"/>
          <w:sz w:val="28"/>
          <w:szCs w:val="28"/>
        </w:rPr>
        <w:t xml:space="preserve"> обручи, гимнастические стойки, веревка, дуги, маленькие игрушки, крупы</w:t>
      </w:r>
      <w:r w:rsidR="00705E51">
        <w:rPr>
          <w:rFonts w:ascii="Times New Roman" w:hAnsi="Times New Roman" w:cs="Times New Roman"/>
          <w:sz w:val="28"/>
          <w:szCs w:val="28"/>
        </w:rPr>
        <w:t xml:space="preserve"> (ф</w:t>
      </w:r>
      <w:r w:rsidRPr="00C46B31">
        <w:rPr>
          <w:rFonts w:ascii="Times New Roman" w:hAnsi="Times New Roman" w:cs="Times New Roman"/>
          <w:sz w:val="28"/>
          <w:szCs w:val="28"/>
        </w:rPr>
        <w:t>асоль, горох, рис, кукуруза, гречка), емкости для круп, дрова.</w:t>
      </w:r>
      <w:proofErr w:type="gramEnd"/>
    </w:p>
    <w:p w:rsidR="00F079E8" w:rsidRPr="00C46B31" w:rsidRDefault="00F079E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Заранее  сложить дрова для костра.</w:t>
      </w:r>
    </w:p>
    <w:p w:rsidR="00F079E8" w:rsidRPr="00C46B31" w:rsidRDefault="00F079E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 xml:space="preserve">Построение команд на спорт. </w:t>
      </w:r>
      <w:r w:rsidR="00705E51" w:rsidRPr="00C46B31">
        <w:rPr>
          <w:rFonts w:ascii="Times New Roman" w:hAnsi="Times New Roman" w:cs="Times New Roman"/>
          <w:sz w:val="28"/>
          <w:szCs w:val="28"/>
        </w:rPr>
        <w:t>П</w:t>
      </w:r>
      <w:r w:rsidRPr="00C46B31">
        <w:rPr>
          <w:rFonts w:ascii="Times New Roman" w:hAnsi="Times New Roman" w:cs="Times New Roman"/>
          <w:sz w:val="28"/>
          <w:szCs w:val="28"/>
        </w:rPr>
        <w:t>лощадке.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Вед.  Сегодня мы отправляемся в поход,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Много нас открытий ждет.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А поход наш не простой,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Слет туристо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вот какой!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 вами мы сейчас не дети,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Взрослые туристы мы.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lastRenderedPageBreak/>
        <w:t>Справимся со всем отважно,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Все преодолеем на пути.</w:t>
      </w:r>
    </w:p>
    <w:p w:rsidR="000716E7" w:rsidRPr="00C46B31" w:rsidRDefault="000716E7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 xml:space="preserve">Наш туристический поход всем здоровье принесет. </w:t>
      </w:r>
    </w:p>
    <w:p w:rsidR="006F374A" w:rsidRPr="00C46B31" w:rsidRDefault="00705E51" w:rsidP="00705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F374A" w:rsidRPr="00C46B31">
        <w:rPr>
          <w:rFonts w:ascii="Times New Roman" w:hAnsi="Times New Roman" w:cs="Times New Roman"/>
          <w:sz w:val="28"/>
          <w:szCs w:val="28"/>
        </w:rPr>
        <w:t>Дети произносят клятву туриста, взявшись за 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374A" w:rsidRPr="00C46B31">
        <w:rPr>
          <w:rFonts w:ascii="Times New Roman" w:hAnsi="Times New Roman" w:cs="Times New Roman"/>
          <w:sz w:val="28"/>
          <w:szCs w:val="28"/>
        </w:rPr>
        <w:t>.</w:t>
      </w:r>
    </w:p>
    <w:p w:rsidR="006F374A" w:rsidRPr="00C46B31" w:rsidRDefault="006F374A" w:rsidP="00705E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Мы ребята из детского сада №133 клянемся:</w:t>
      </w:r>
    </w:p>
    <w:p w:rsidR="006F374A" w:rsidRPr="00C46B31" w:rsidRDefault="006F374A" w:rsidP="00705E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Никогда не болеть, с мужеством преодолевать все трудности.</w:t>
      </w:r>
    </w:p>
    <w:p w:rsidR="006F374A" w:rsidRPr="00C46B31" w:rsidRDefault="00397058" w:rsidP="00705E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Лес любить, по воде бродить, горы</w:t>
      </w:r>
      <w:r w:rsidR="009226A3" w:rsidRPr="00C46B3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преодолевать!</w:t>
      </w:r>
    </w:p>
    <w:p w:rsidR="00397058" w:rsidRPr="00C46B31" w:rsidRDefault="00397058" w:rsidP="00705E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Славу и гордость любимому саду добывать!</w:t>
      </w:r>
    </w:p>
    <w:p w:rsidR="00397058" w:rsidRPr="00C46B31" w:rsidRDefault="00397058" w:rsidP="00705E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 детский сад ходить каждый день, не пропускать!</w:t>
      </w:r>
    </w:p>
    <w:p w:rsidR="00397058" w:rsidRPr="00C46B31" w:rsidRDefault="00397058" w:rsidP="00705E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Клянемся, клянемся, клянемся!</w:t>
      </w:r>
    </w:p>
    <w:p w:rsidR="00F079E8" w:rsidRPr="00C46B31" w:rsidRDefault="00F079E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Вед. Прежде чем соревноваться необходимо всем размятьс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я</w:t>
      </w:r>
      <w:r w:rsidR="006F374A" w:rsidRPr="00C46B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374A" w:rsidRPr="00C46B31">
        <w:rPr>
          <w:rFonts w:ascii="Times New Roman" w:hAnsi="Times New Roman" w:cs="Times New Roman"/>
          <w:sz w:val="28"/>
          <w:szCs w:val="28"/>
        </w:rPr>
        <w:t xml:space="preserve"> разминка под музыку).</w:t>
      </w:r>
    </w:p>
    <w:p w:rsidR="006F374A" w:rsidRPr="00C46B31" w:rsidRDefault="006F374A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Вед.  Молодцы ребята, а сейчас отправляемся в поход. Каждая команда идет по своему маршруту. Капитаны получают маршрутные листы. Старт общий.</w:t>
      </w:r>
    </w:p>
    <w:p w:rsidR="00705E51" w:rsidRDefault="006F374A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Станции:</w:t>
      </w:r>
      <w:r w:rsidR="00A8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4A" w:rsidRPr="00A868C9" w:rsidRDefault="0039705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8C9">
        <w:rPr>
          <w:rFonts w:ascii="Times New Roman" w:hAnsi="Times New Roman" w:cs="Times New Roman"/>
          <w:sz w:val="28"/>
          <w:szCs w:val="28"/>
        </w:rPr>
        <w:t>1)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A868C9">
        <w:rPr>
          <w:rFonts w:ascii="Times New Roman" w:hAnsi="Times New Roman" w:cs="Times New Roman"/>
          <w:sz w:val="28"/>
          <w:szCs w:val="28"/>
        </w:rPr>
        <w:t xml:space="preserve">Найди предметы (игрушки спрятать на территории участка группы, дети </w:t>
      </w:r>
      <w:r w:rsidR="00A86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68C9">
        <w:rPr>
          <w:rFonts w:ascii="Times New Roman" w:hAnsi="Times New Roman" w:cs="Times New Roman"/>
          <w:sz w:val="28"/>
          <w:szCs w:val="28"/>
        </w:rPr>
        <w:t>должны их найти)</w:t>
      </w:r>
    </w:p>
    <w:p w:rsidR="00397058" w:rsidRPr="00C46B31" w:rsidRDefault="00397058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2)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Кухня</w:t>
      </w:r>
      <w:r w:rsidR="006F36B1" w:rsidRPr="00C46B3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 xml:space="preserve">(дети должны назвать съедобные и несъедобные грибы и ягоды, 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как  развести костер, из чего можно сварить суп и кашу в поход</w:t>
      </w:r>
      <w:r w:rsidR="006F36B1" w:rsidRPr="00C46B31">
        <w:rPr>
          <w:rFonts w:ascii="Times New Roman" w:hAnsi="Times New Roman" w:cs="Times New Roman"/>
          <w:sz w:val="28"/>
          <w:szCs w:val="28"/>
        </w:rPr>
        <w:t>ных условиях).</w:t>
      </w:r>
    </w:p>
    <w:p w:rsidR="006F36B1" w:rsidRPr="00C46B31" w:rsidRDefault="006F36B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3)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Паутинка (натянуть веревку на разной высоте в виде паутины, дети должны пролезать над и</w:t>
      </w:r>
      <w:r w:rsidR="00FC33A0" w:rsidRPr="00C46B3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под веревкой).</w:t>
      </w:r>
    </w:p>
    <w:p w:rsidR="006F36B1" w:rsidRPr="00C46B31" w:rsidRDefault="006F36B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4)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Золушка</w:t>
      </w:r>
      <w:r w:rsidR="00C46B31" w:rsidRPr="00C46B3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(дети перебирают круп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у</w:t>
      </w:r>
      <w:r w:rsidR="00C46B31" w:rsidRPr="00C46B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6B31" w:rsidRPr="00C46B31">
        <w:rPr>
          <w:rFonts w:ascii="Times New Roman" w:hAnsi="Times New Roman" w:cs="Times New Roman"/>
          <w:sz w:val="28"/>
          <w:szCs w:val="28"/>
        </w:rPr>
        <w:t xml:space="preserve"> разные виды круп)</w:t>
      </w:r>
      <w:r w:rsidRPr="00C46B31">
        <w:rPr>
          <w:rFonts w:ascii="Times New Roman" w:hAnsi="Times New Roman" w:cs="Times New Roman"/>
          <w:sz w:val="28"/>
          <w:szCs w:val="28"/>
        </w:rPr>
        <w:t xml:space="preserve"> из общей емкости в отдельную тару)</w:t>
      </w:r>
      <w:r w:rsidR="00C46B31" w:rsidRPr="00C46B31">
        <w:rPr>
          <w:rFonts w:ascii="Times New Roman" w:hAnsi="Times New Roman" w:cs="Times New Roman"/>
          <w:sz w:val="28"/>
          <w:szCs w:val="28"/>
        </w:rPr>
        <w:t>)</w:t>
      </w:r>
      <w:r w:rsidRPr="00C46B31">
        <w:rPr>
          <w:rFonts w:ascii="Times New Roman" w:hAnsi="Times New Roman" w:cs="Times New Roman"/>
          <w:sz w:val="28"/>
          <w:szCs w:val="28"/>
        </w:rPr>
        <w:t>.</w:t>
      </w:r>
    </w:p>
    <w:p w:rsidR="006F36B1" w:rsidRPr="00C46B31" w:rsidRDefault="006F36B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5) Полоса препятствий</w:t>
      </w:r>
      <w:r w:rsidR="00C46B31" w:rsidRPr="00C46B3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(на спортивной площадке дети выполняют задания на спорт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>борудовании).</w:t>
      </w:r>
    </w:p>
    <w:p w:rsidR="006F36B1" w:rsidRPr="00C46B31" w:rsidRDefault="006F36B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6)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Переправа</w:t>
      </w:r>
      <w:r w:rsidR="00C46B31" w:rsidRPr="00C4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B31" w:rsidRPr="00C46B31">
        <w:rPr>
          <w:rFonts w:ascii="Times New Roman" w:hAnsi="Times New Roman" w:cs="Times New Roman"/>
          <w:sz w:val="28"/>
          <w:szCs w:val="28"/>
        </w:rPr>
        <w:t>(</w:t>
      </w:r>
      <w:r w:rsidR="007A5176" w:rsidRPr="00C4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5176" w:rsidRPr="00C46B31">
        <w:rPr>
          <w:rFonts w:ascii="Times New Roman" w:hAnsi="Times New Roman" w:cs="Times New Roman"/>
          <w:sz w:val="28"/>
          <w:szCs w:val="28"/>
        </w:rPr>
        <w:t>прыжки из обруча в обруч ).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7)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Рыбалк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дети ловят рыбу игрушечными удочками и рыбками).</w:t>
      </w:r>
    </w:p>
    <w:p w:rsidR="007A5176" w:rsidRPr="00C46B31" w:rsidRDefault="00C46B3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8)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Привал (загадки)</w:t>
      </w:r>
    </w:p>
    <w:p w:rsidR="007A5176" w:rsidRPr="00C46B31" w:rsidRDefault="000D5184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а</w:t>
      </w:r>
      <w:r w:rsidR="007A5176" w:rsidRPr="00C46B31">
        <w:rPr>
          <w:rFonts w:ascii="Times New Roman" w:hAnsi="Times New Roman" w:cs="Times New Roman"/>
          <w:sz w:val="28"/>
          <w:szCs w:val="28"/>
        </w:rPr>
        <w:t>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="007A5176" w:rsidRPr="00C46B31">
        <w:rPr>
          <w:rFonts w:ascii="Times New Roman" w:hAnsi="Times New Roman" w:cs="Times New Roman"/>
          <w:sz w:val="28"/>
          <w:szCs w:val="28"/>
        </w:rPr>
        <w:t>Он в походе очень нужен,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Он с кастрюлей очень дружен.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Можно в нем уху варить,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Чай душистый кипятить (котелок)</w:t>
      </w:r>
    </w:p>
    <w:p w:rsidR="007A5176" w:rsidRPr="00C46B31" w:rsidRDefault="000D5184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б</w:t>
      </w:r>
      <w:r w:rsidR="007A5176" w:rsidRPr="00C46B31">
        <w:rPr>
          <w:rFonts w:ascii="Times New Roman" w:hAnsi="Times New Roman" w:cs="Times New Roman"/>
          <w:sz w:val="28"/>
          <w:szCs w:val="28"/>
        </w:rPr>
        <w:t>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="007A5176" w:rsidRPr="00C46B31">
        <w:rPr>
          <w:rFonts w:ascii="Times New Roman" w:hAnsi="Times New Roman" w:cs="Times New Roman"/>
          <w:sz w:val="28"/>
          <w:szCs w:val="28"/>
        </w:rPr>
        <w:t>На привале нам помог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Суп варил, картошку пек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7A5176" w:rsidRPr="00C46B31" w:rsidRDefault="007A5176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А</w:t>
      </w:r>
      <w:r w:rsidR="000D5184" w:rsidRPr="00C46B31">
        <w:rPr>
          <w:rFonts w:ascii="Times New Roman" w:hAnsi="Times New Roman" w:cs="Times New Roman"/>
          <w:sz w:val="28"/>
          <w:szCs w:val="28"/>
        </w:rPr>
        <w:t xml:space="preserve"> вот в группу не </w:t>
      </w:r>
      <w:proofErr w:type="spellStart"/>
      <w:r w:rsidR="000D5184" w:rsidRPr="00C46B31">
        <w:rPr>
          <w:rFonts w:ascii="Times New Roman" w:hAnsi="Times New Roman" w:cs="Times New Roman"/>
          <w:sz w:val="28"/>
          <w:szCs w:val="28"/>
        </w:rPr>
        <w:t>возь</w:t>
      </w:r>
      <w:r w:rsidRPr="00C46B31">
        <w:rPr>
          <w:rFonts w:ascii="Times New Roman" w:hAnsi="Times New Roman" w:cs="Times New Roman"/>
          <w:sz w:val="28"/>
          <w:szCs w:val="28"/>
        </w:rPr>
        <w:t>меш</w:t>
      </w:r>
      <w:proofErr w:type="spellEnd"/>
      <w:r w:rsidRPr="00C46B31">
        <w:rPr>
          <w:rFonts w:ascii="Times New Roman" w:hAnsi="Times New Roman" w:cs="Times New Roman"/>
          <w:sz w:val="28"/>
          <w:szCs w:val="28"/>
        </w:rPr>
        <w:t xml:space="preserve"> (костер)</w:t>
      </w:r>
    </w:p>
    <w:p w:rsidR="000D5184" w:rsidRPr="00C46B31" w:rsidRDefault="000D5184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Весной одевается, осенью раздеваетс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>дерево).</w:t>
      </w:r>
    </w:p>
    <w:p w:rsidR="000D5184" w:rsidRPr="00C46B31" w:rsidRDefault="000D5184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г)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Летом вырастают, осенью опадаю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>листья).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И от ветра и от зноя, от дождя тебя укроет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А как спать в ней сладко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>палатка)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е) Он с тобою и со мной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Шел лесными стежками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Друг походный за спиной</w:t>
      </w:r>
    </w:p>
    <w:p w:rsidR="000A29E0" w:rsidRPr="00C46B31" w:rsidRDefault="000A29E0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На ремнях с застежками (рюкзак).</w:t>
      </w:r>
    </w:p>
    <w:p w:rsidR="000D5184" w:rsidRPr="00C46B31" w:rsidRDefault="00705E51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Медицинская помощь (</w:t>
      </w:r>
      <w:r w:rsidR="000D5184" w:rsidRPr="00C46B31">
        <w:rPr>
          <w:rFonts w:ascii="Times New Roman" w:hAnsi="Times New Roman" w:cs="Times New Roman"/>
          <w:sz w:val="28"/>
          <w:szCs w:val="28"/>
        </w:rPr>
        <w:t>дети оказывают первую медицинскую помощь пострадавшему).</w:t>
      </w:r>
    </w:p>
    <w:p w:rsidR="000D5184" w:rsidRPr="00C46B31" w:rsidRDefault="000D5184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Дети и взрослые закончив прохождение всего маршрута, возвращаются на спорт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>лощадку, усаживаются на туристические коврики вокруг костра, взрослые разводят костер</w:t>
      </w:r>
      <w:r w:rsidR="00C46B31">
        <w:rPr>
          <w:rFonts w:ascii="Times New Roman" w:hAnsi="Times New Roman" w:cs="Times New Roman"/>
          <w:sz w:val="28"/>
          <w:szCs w:val="28"/>
        </w:rPr>
        <w:t>.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Вед. Мы в поход сходили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Стали все друзья.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И теперь все знают-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Нам ссориться нельзя!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Подведение итогов мероприятия. Награждение всех участников сладкими призами.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Вед. Предлагаю всем спеть песню «Дружба крепкая».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>У костра дети ед</w:t>
      </w:r>
      <w:r w:rsidR="00A868C9">
        <w:rPr>
          <w:rFonts w:ascii="Times New Roman" w:hAnsi="Times New Roman" w:cs="Times New Roman"/>
          <w:sz w:val="28"/>
          <w:szCs w:val="28"/>
        </w:rPr>
        <w:t>ят сухой паек</w:t>
      </w:r>
      <w:r w:rsidRPr="00C46B31">
        <w:rPr>
          <w:rFonts w:ascii="Times New Roman" w:hAnsi="Times New Roman" w:cs="Times New Roman"/>
          <w:sz w:val="28"/>
          <w:szCs w:val="28"/>
        </w:rPr>
        <w:t xml:space="preserve"> и пьют чай. Дети делятся впечатлениями: что понравилось</w:t>
      </w:r>
      <w:r w:rsidR="007D14BA">
        <w:rPr>
          <w:rFonts w:ascii="Times New Roman" w:hAnsi="Times New Roman" w:cs="Times New Roman"/>
          <w:sz w:val="28"/>
          <w:szCs w:val="28"/>
        </w:rPr>
        <w:t>, в чем были затруднения</w:t>
      </w:r>
      <w:r w:rsidR="00295F02" w:rsidRPr="00C46B31">
        <w:rPr>
          <w:rFonts w:ascii="Times New Roman" w:hAnsi="Times New Roman" w:cs="Times New Roman"/>
          <w:sz w:val="28"/>
          <w:szCs w:val="28"/>
        </w:rPr>
        <w:t>,</w:t>
      </w:r>
      <w:r w:rsidR="007D14BA">
        <w:rPr>
          <w:rFonts w:ascii="Times New Roman" w:hAnsi="Times New Roman" w:cs="Times New Roman"/>
          <w:sz w:val="28"/>
          <w:szCs w:val="28"/>
        </w:rPr>
        <w:t xml:space="preserve"> </w:t>
      </w:r>
      <w:r w:rsidR="00295F02" w:rsidRPr="00C46B31">
        <w:rPr>
          <w:rFonts w:ascii="Times New Roman" w:hAnsi="Times New Roman" w:cs="Times New Roman"/>
          <w:sz w:val="28"/>
          <w:szCs w:val="28"/>
        </w:rPr>
        <w:t>что помогало справляться с трудными заданиями.</w:t>
      </w:r>
    </w:p>
    <w:p w:rsidR="00295F02" w:rsidRPr="00C46B31" w:rsidRDefault="00295F0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B31">
        <w:rPr>
          <w:rFonts w:ascii="Times New Roman" w:hAnsi="Times New Roman" w:cs="Times New Roman"/>
          <w:sz w:val="28"/>
          <w:szCs w:val="28"/>
        </w:rPr>
        <w:t xml:space="preserve">В конце мероприятия рассказать и </w:t>
      </w:r>
      <w:proofErr w:type="gramStart"/>
      <w:r w:rsidRPr="00C46B31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C46B31">
        <w:rPr>
          <w:rFonts w:ascii="Times New Roman" w:hAnsi="Times New Roman" w:cs="Times New Roman"/>
          <w:sz w:val="28"/>
          <w:szCs w:val="28"/>
        </w:rPr>
        <w:t xml:space="preserve"> как тушить костер</w:t>
      </w:r>
      <w:r w:rsidR="00705E51">
        <w:rPr>
          <w:rFonts w:ascii="Times New Roman" w:hAnsi="Times New Roman" w:cs="Times New Roman"/>
          <w:sz w:val="28"/>
          <w:szCs w:val="28"/>
        </w:rPr>
        <w:t xml:space="preserve"> </w:t>
      </w:r>
      <w:r w:rsidRPr="00C46B31">
        <w:rPr>
          <w:rFonts w:ascii="Times New Roman" w:hAnsi="Times New Roman" w:cs="Times New Roman"/>
          <w:sz w:val="28"/>
          <w:szCs w:val="28"/>
        </w:rPr>
        <w:t>(забросать песком и залить водой).</w:t>
      </w:r>
    </w:p>
    <w:p w:rsidR="00A91B72" w:rsidRPr="00C46B31" w:rsidRDefault="00A91B72" w:rsidP="0070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C46B31" w:rsidRDefault="00A91B72" w:rsidP="00397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C46B31" w:rsidRDefault="00A91B72" w:rsidP="00397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Default="00A91B72" w:rsidP="00397058">
      <w:pPr>
        <w:ind w:left="360"/>
        <w:jc w:val="both"/>
        <w:rPr>
          <w:sz w:val="40"/>
          <w:szCs w:val="40"/>
        </w:rPr>
      </w:pPr>
    </w:p>
    <w:p w:rsidR="000D5184" w:rsidRDefault="000D5184" w:rsidP="00705E51">
      <w:pPr>
        <w:jc w:val="both"/>
        <w:rPr>
          <w:sz w:val="40"/>
          <w:szCs w:val="40"/>
        </w:rPr>
      </w:pPr>
    </w:p>
    <w:p w:rsidR="000D5184" w:rsidRPr="00397058" w:rsidRDefault="000D5184" w:rsidP="00397058">
      <w:pPr>
        <w:ind w:left="360"/>
        <w:jc w:val="both"/>
        <w:rPr>
          <w:sz w:val="40"/>
          <w:szCs w:val="40"/>
        </w:rPr>
      </w:pPr>
    </w:p>
    <w:sectPr w:rsidR="000D5184" w:rsidRPr="00397058" w:rsidSect="000A54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7D7D"/>
    <w:multiLevelType w:val="hybridMultilevel"/>
    <w:tmpl w:val="FC52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478"/>
    <w:multiLevelType w:val="hybridMultilevel"/>
    <w:tmpl w:val="597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67D1"/>
    <w:multiLevelType w:val="hybridMultilevel"/>
    <w:tmpl w:val="1DE66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563"/>
    <w:rsid w:val="000716E7"/>
    <w:rsid w:val="000A29E0"/>
    <w:rsid w:val="000A54D3"/>
    <w:rsid w:val="000D5184"/>
    <w:rsid w:val="001852DF"/>
    <w:rsid w:val="001E6563"/>
    <w:rsid w:val="0027555D"/>
    <w:rsid w:val="00295F02"/>
    <w:rsid w:val="00397058"/>
    <w:rsid w:val="003A007C"/>
    <w:rsid w:val="004A5E0A"/>
    <w:rsid w:val="00597877"/>
    <w:rsid w:val="00650B63"/>
    <w:rsid w:val="006F36B1"/>
    <w:rsid w:val="006F374A"/>
    <w:rsid w:val="00705E51"/>
    <w:rsid w:val="00792A67"/>
    <w:rsid w:val="007A5176"/>
    <w:rsid w:val="007D14BA"/>
    <w:rsid w:val="00882F70"/>
    <w:rsid w:val="009226A3"/>
    <w:rsid w:val="009C299D"/>
    <w:rsid w:val="009F2003"/>
    <w:rsid w:val="00A868C9"/>
    <w:rsid w:val="00A91B72"/>
    <w:rsid w:val="00AD272A"/>
    <w:rsid w:val="00B4757D"/>
    <w:rsid w:val="00BD21A0"/>
    <w:rsid w:val="00C46B31"/>
    <w:rsid w:val="00D00EE2"/>
    <w:rsid w:val="00DD202F"/>
    <w:rsid w:val="00DF6778"/>
    <w:rsid w:val="00EA0C78"/>
    <w:rsid w:val="00EA74FE"/>
    <w:rsid w:val="00EE030F"/>
    <w:rsid w:val="00F079E8"/>
    <w:rsid w:val="00F73450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16</cp:revision>
  <dcterms:created xsi:type="dcterms:W3CDTF">2015-08-24T03:23:00Z</dcterms:created>
  <dcterms:modified xsi:type="dcterms:W3CDTF">2018-04-19T14:23:00Z</dcterms:modified>
</cp:coreProperties>
</file>